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9C0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План культурно-массовых мероприятий на март 2026г.</w:t>
      </w:r>
    </w:p>
    <w:p w14:paraId="617C3C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Клуба Золотого возраста СОГБУ «Сычёвский КЦСОН»</w:t>
      </w:r>
    </w:p>
    <w:tbl>
      <w:tblPr>
        <w:tblStyle w:val="3"/>
        <w:tblW w:w="15425" w:type="dxa"/>
        <w:tblInd w:w="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97"/>
        <w:gridCol w:w="5442"/>
        <w:gridCol w:w="2797"/>
        <w:gridCol w:w="2520"/>
        <w:gridCol w:w="1883"/>
      </w:tblGrid>
      <w:tr w14:paraId="66E0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6" w:type="dxa"/>
          </w:tcPr>
          <w:p w14:paraId="51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97" w:type="dxa"/>
          </w:tcPr>
          <w:p w14:paraId="43C1A8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число, месяц</w:t>
            </w:r>
          </w:p>
        </w:tc>
        <w:tc>
          <w:tcPr>
            <w:tcW w:w="5442" w:type="dxa"/>
          </w:tcPr>
          <w:p w14:paraId="0C4FB0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7" w:type="dxa"/>
          </w:tcPr>
          <w:p w14:paraId="0274A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20" w:type="dxa"/>
          </w:tcPr>
          <w:p w14:paraId="2A588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83" w:type="dxa"/>
          </w:tcPr>
          <w:p w14:paraId="6C9AB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14:paraId="7D16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86" w:type="dxa"/>
          </w:tcPr>
          <w:p w14:paraId="7D5431B9">
            <w:r>
              <w:t>1.</w:t>
            </w:r>
          </w:p>
        </w:tc>
        <w:tc>
          <w:tcPr>
            <w:tcW w:w="1897" w:type="dxa"/>
          </w:tcPr>
          <w:p w14:paraId="49A0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вторник</w:t>
            </w:r>
          </w:p>
        </w:tc>
        <w:tc>
          <w:tcPr>
            <w:tcW w:w="5442" w:type="dxa"/>
          </w:tcPr>
          <w:p w14:paraId="36247909"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</w:tcPr>
          <w:p w14:paraId="05ED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</w:tcPr>
          <w:p w14:paraId="5A756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</w:tcPr>
          <w:p w14:paraId="1A072452">
            <w:r>
              <w:t>11:30</w:t>
            </w:r>
          </w:p>
        </w:tc>
      </w:tr>
      <w:tr w14:paraId="371E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86" w:type="dxa"/>
          </w:tcPr>
          <w:p w14:paraId="504E9DCD">
            <w:r>
              <w:t>2.</w:t>
            </w:r>
          </w:p>
        </w:tc>
        <w:tc>
          <w:tcPr>
            <w:tcW w:w="1897" w:type="dxa"/>
          </w:tcPr>
          <w:p w14:paraId="0ADD4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вторник</w:t>
            </w:r>
          </w:p>
        </w:tc>
        <w:tc>
          <w:tcPr>
            <w:tcW w:w="5442" w:type="dxa"/>
          </w:tcPr>
          <w:p w14:paraId="4DEEC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настольных игр и общения за чаем.      «Твой ход»</w:t>
            </w:r>
          </w:p>
        </w:tc>
        <w:tc>
          <w:tcPr>
            <w:tcW w:w="2797" w:type="dxa"/>
          </w:tcPr>
          <w:p w14:paraId="61FE6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69CE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1A44C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14:paraId="6925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86" w:type="dxa"/>
          </w:tcPr>
          <w:p w14:paraId="26CC3AFF">
            <w:r>
              <w:t>3.</w:t>
            </w:r>
          </w:p>
        </w:tc>
        <w:tc>
          <w:tcPr>
            <w:tcW w:w="1897" w:type="dxa"/>
          </w:tcPr>
          <w:p w14:paraId="6EBAD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14:paraId="1741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</w:tcPr>
          <w:p w14:paraId="7413D8DF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</w:tcPr>
          <w:p w14:paraId="54A8EE9A"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4370ECC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29CAEDEE">
            <w:r>
              <w:t>14:00</w:t>
            </w:r>
          </w:p>
        </w:tc>
      </w:tr>
      <w:tr w14:paraId="544E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" w:type="dxa"/>
          </w:tcPr>
          <w:p w14:paraId="30DF56B4">
            <w:r>
              <w:t xml:space="preserve">4. </w:t>
            </w:r>
          </w:p>
        </w:tc>
        <w:tc>
          <w:tcPr>
            <w:tcW w:w="1897" w:type="dxa"/>
          </w:tcPr>
          <w:p w14:paraId="07718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 четверг</w:t>
            </w:r>
          </w:p>
        </w:tc>
        <w:tc>
          <w:tcPr>
            <w:tcW w:w="5442" w:type="dxa"/>
          </w:tcPr>
          <w:p w14:paraId="441E2A1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Просветительский час «В здоровом теле-здоровый дух» -на тему самостоятельных занятий дома.</w:t>
            </w:r>
          </w:p>
        </w:tc>
        <w:tc>
          <w:tcPr>
            <w:tcW w:w="2797" w:type="dxa"/>
          </w:tcPr>
          <w:p w14:paraId="7DAD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716D5C0E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22D1BEBA">
            <w:r>
              <w:t>15:00</w:t>
            </w:r>
          </w:p>
        </w:tc>
      </w:tr>
      <w:tr w14:paraId="30CB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</w:tcPr>
          <w:p w14:paraId="396E1D40">
            <w:pPr>
              <w:rPr>
                <w:rFonts w:ascii="Times New Roman" w:hAnsi="Times New Roman" w:cs="Times New Roman"/>
              </w:rPr>
            </w:pPr>
            <w:r>
              <w:t>5.</w:t>
            </w:r>
          </w:p>
        </w:tc>
        <w:tc>
          <w:tcPr>
            <w:tcW w:w="1897" w:type="dxa"/>
          </w:tcPr>
          <w:p w14:paraId="797EC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пятница</w:t>
            </w:r>
          </w:p>
        </w:tc>
        <w:tc>
          <w:tcPr>
            <w:tcW w:w="5442" w:type="dxa"/>
          </w:tcPr>
          <w:p w14:paraId="1FA6A1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Коллективное участие в митинге у вечного огня, посвящённое годовщине освобождения г. Сычевки. от фашистских захватчиков.</w:t>
            </w:r>
          </w:p>
        </w:tc>
        <w:tc>
          <w:tcPr>
            <w:tcW w:w="2797" w:type="dxa"/>
          </w:tcPr>
          <w:p w14:paraId="31A7E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FFD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 у вечного огня</w:t>
            </w:r>
          </w:p>
        </w:tc>
        <w:tc>
          <w:tcPr>
            <w:tcW w:w="1883" w:type="dxa"/>
          </w:tcPr>
          <w:p w14:paraId="1074F403">
            <w:r>
              <w:t>11:00</w:t>
            </w:r>
          </w:p>
        </w:tc>
      </w:tr>
      <w:tr w14:paraId="622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86" w:type="dxa"/>
          </w:tcPr>
          <w:p w14:paraId="1947660D">
            <w:r>
              <w:t xml:space="preserve">6. </w:t>
            </w:r>
          </w:p>
        </w:tc>
        <w:tc>
          <w:tcPr>
            <w:tcW w:w="1897" w:type="dxa"/>
          </w:tcPr>
          <w:p w14:paraId="1150E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пятница</w:t>
            </w:r>
          </w:p>
        </w:tc>
        <w:tc>
          <w:tcPr>
            <w:tcW w:w="5442" w:type="dxa"/>
          </w:tcPr>
          <w:p w14:paraId="09B65C9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Коллективное посещение концерта в РДК посвященное празднику 8 марта</w:t>
            </w:r>
          </w:p>
        </w:tc>
        <w:tc>
          <w:tcPr>
            <w:tcW w:w="2797" w:type="dxa"/>
          </w:tcPr>
          <w:p w14:paraId="1C0E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6D6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 РДК</w:t>
            </w:r>
          </w:p>
        </w:tc>
        <w:tc>
          <w:tcPr>
            <w:tcW w:w="1883" w:type="dxa"/>
          </w:tcPr>
          <w:p w14:paraId="5B18895F">
            <w:r>
              <w:t>14:00</w:t>
            </w:r>
          </w:p>
        </w:tc>
      </w:tr>
      <w:tr w14:paraId="426A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86" w:type="dxa"/>
          </w:tcPr>
          <w:p w14:paraId="2CA2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</w:tcPr>
          <w:p w14:paraId="26ECA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вторник</w:t>
            </w:r>
          </w:p>
        </w:tc>
        <w:tc>
          <w:tcPr>
            <w:tcW w:w="5442" w:type="dxa"/>
          </w:tcPr>
          <w:p w14:paraId="43EA468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</w:tcPr>
          <w:p w14:paraId="766C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</w:tcPr>
          <w:p w14:paraId="776DB3FD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29B16289">
            <w:r>
              <w:t>11:30</w:t>
            </w:r>
          </w:p>
        </w:tc>
      </w:tr>
      <w:tr w14:paraId="1806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6" w:type="dxa"/>
          </w:tcPr>
          <w:p w14:paraId="57E6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7" w:type="dxa"/>
          </w:tcPr>
          <w:p w14:paraId="7BE8A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 вторник</w:t>
            </w:r>
          </w:p>
        </w:tc>
        <w:tc>
          <w:tcPr>
            <w:tcW w:w="5442" w:type="dxa"/>
          </w:tcPr>
          <w:p w14:paraId="352D8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программа  «Весенние песни для любимых женщин»</w:t>
            </w:r>
          </w:p>
        </w:tc>
        <w:tc>
          <w:tcPr>
            <w:tcW w:w="2797" w:type="dxa"/>
          </w:tcPr>
          <w:p w14:paraId="6BCD9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E12CEDA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02D8535F">
            <w:r>
              <w:t>14:00</w:t>
            </w:r>
          </w:p>
        </w:tc>
      </w:tr>
      <w:tr w14:paraId="4190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86" w:type="dxa"/>
          </w:tcPr>
          <w:p w14:paraId="707B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7" w:type="dxa"/>
          </w:tcPr>
          <w:p w14:paraId="79DB9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 четверг</w:t>
            </w:r>
          </w:p>
        </w:tc>
        <w:tc>
          <w:tcPr>
            <w:tcW w:w="5442" w:type="dxa"/>
          </w:tcPr>
          <w:p w14:paraId="06699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</w:tcPr>
          <w:p w14:paraId="05FE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3706C9D4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715C749F">
            <w:r>
              <w:t>14:00</w:t>
            </w:r>
          </w:p>
        </w:tc>
      </w:tr>
      <w:tr w14:paraId="0AF4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" w:type="dxa"/>
          </w:tcPr>
          <w:p w14:paraId="5EDCEF12">
            <w:r>
              <w:t>10.</w:t>
            </w:r>
          </w:p>
        </w:tc>
        <w:tc>
          <w:tcPr>
            <w:tcW w:w="1897" w:type="dxa"/>
          </w:tcPr>
          <w:p w14:paraId="1ABB9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 четверг</w:t>
            </w:r>
          </w:p>
        </w:tc>
        <w:tc>
          <w:tcPr>
            <w:tcW w:w="5442" w:type="dxa"/>
          </w:tcPr>
          <w:p w14:paraId="480864F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«Тысяча советов на</w:t>
            </w:r>
          </w:p>
          <w:p w14:paraId="7E953C7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здоровье» - тематический час.</w:t>
            </w:r>
          </w:p>
          <w:p w14:paraId="0656FC8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</w:tcPr>
          <w:p w14:paraId="27D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218F1D6F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13E85AB8">
            <w:r>
              <w:t>15:00</w:t>
            </w:r>
          </w:p>
        </w:tc>
      </w:tr>
      <w:tr w14:paraId="5643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86" w:type="dxa"/>
          </w:tcPr>
          <w:p w14:paraId="13B9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897" w:type="dxa"/>
          </w:tcPr>
          <w:p w14:paraId="12BD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14:paraId="48D0D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</w:tcPr>
          <w:p w14:paraId="360031B8">
            <w:pP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</w:tcPr>
          <w:p w14:paraId="7E43D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</w:tcPr>
          <w:p w14:paraId="12D60BC9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10CC46FD">
            <w:r>
              <w:t>11:30</w:t>
            </w:r>
          </w:p>
          <w:p w14:paraId="09CE3047"/>
        </w:tc>
      </w:tr>
      <w:tr w14:paraId="4EF4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</w:tcPr>
          <w:p w14:paraId="65E7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</w:tcPr>
          <w:p w14:paraId="040D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вторник</w:t>
            </w:r>
          </w:p>
        </w:tc>
        <w:tc>
          <w:tcPr>
            <w:tcW w:w="5442" w:type="dxa"/>
          </w:tcPr>
          <w:p w14:paraId="7DA206C6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«Времена года в стихах и</w:t>
            </w:r>
          </w:p>
          <w:p w14:paraId="0DFE93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звуках»</w:t>
            </w:r>
          </w:p>
        </w:tc>
        <w:tc>
          <w:tcPr>
            <w:tcW w:w="2797" w:type="dxa"/>
          </w:tcPr>
          <w:p w14:paraId="1AEF8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3253AF4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42784D14">
            <w:r>
              <w:t>14:00</w:t>
            </w:r>
          </w:p>
          <w:p w14:paraId="1CE53534"/>
        </w:tc>
      </w:tr>
      <w:tr w14:paraId="4E7E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86" w:type="dxa"/>
          </w:tcPr>
          <w:p w14:paraId="64AA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7" w:type="dxa"/>
          </w:tcPr>
          <w:p w14:paraId="42D6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 четверг</w:t>
            </w:r>
          </w:p>
        </w:tc>
        <w:tc>
          <w:tcPr>
            <w:tcW w:w="5442" w:type="dxa"/>
          </w:tcPr>
          <w:p w14:paraId="13A9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</w:tcPr>
          <w:p w14:paraId="69E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F184000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666C572E">
            <w:r>
              <w:t>14:00</w:t>
            </w:r>
          </w:p>
        </w:tc>
      </w:tr>
      <w:tr w14:paraId="49D4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86" w:type="dxa"/>
          </w:tcPr>
          <w:p w14:paraId="4682569C">
            <w:r>
              <w:t>13.</w:t>
            </w:r>
          </w:p>
        </w:tc>
        <w:tc>
          <w:tcPr>
            <w:tcW w:w="1897" w:type="dxa"/>
          </w:tcPr>
          <w:p w14:paraId="2CE5A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14:paraId="42E4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</w:tcPr>
          <w:p w14:paraId="78D23A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«Займи здоровье у природы» </w:t>
            </w:r>
          </w:p>
          <w:p w14:paraId="076186CB">
            <w:pPr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экологический час.</w:t>
            </w:r>
          </w:p>
        </w:tc>
        <w:tc>
          <w:tcPr>
            <w:tcW w:w="2797" w:type="dxa"/>
          </w:tcPr>
          <w:p w14:paraId="743B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27922C5F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2B8F2D54">
            <w:r>
              <w:t>15:00</w:t>
            </w:r>
          </w:p>
        </w:tc>
      </w:tr>
      <w:tr w14:paraId="7506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6" w:type="dxa"/>
          </w:tcPr>
          <w:p w14:paraId="41C2AA7E">
            <w:r>
              <w:t>13</w:t>
            </w:r>
          </w:p>
        </w:tc>
        <w:tc>
          <w:tcPr>
            <w:tcW w:w="1897" w:type="dxa"/>
          </w:tcPr>
          <w:p w14:paraId="46E2D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вторник</w:t>
            </w:r>
          </w:p>
        </w:tc>
        <w:tc>
          <w:tcPr>
            <w:tcW w:w="5442" w:type="dxa"/>
          </w:tcPr>
          <w:p w14:paraId="001180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</w:tcPr>
          <w:p w14:paraId="6BC0B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</w:tcPr>
          <w:p w14:paraId="63FE6189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242FB443">
            <w:r>
              <w:t>11:30</w:t>
            </w:r>
          </w:p>
        </w:tc>
      </w:tr>
      <w:tr w14:paraId="44B7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86" w:type="dxa"/>
          </w:tcPr>
          <w:p w14:paraId="499C029E">
            <w:r>
              <w:t>14.</w:t>
            </w:r>
          </w:p>
        </w:tc>
        <w:tc>
          <w:tcPr>
            <w:tcW w:w="1897" w:type="dxa"/>
          </w:tcPr>
          <w:p w14:paraId="6589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14:paraId="324A8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</w:tcPr>
          <w:p w14:paraId="5FE0A38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«Образ пленительный, образ</w:t>
            </w:r>
          </w:p>
          <w:p w14:paraId="64043BA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прекрасный» Литературно -музыкальная гостиная</w:t>
            </w:r>
          </w:p>
        </w:tc>
        <w:tc>
          <w:tcPr>
            <w:tcW w:w="2797" w:type="dxa"/>
          </w:tcPr>
          <w:p w14:paraId="686F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5DB9C95B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184E1523">
            <w:r>
              <w:t>14:00</w:t>
            </w:r>
          </w:p>
        </w:tc>
      </w:tr>
      <w:tr w14:paraId="1114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6" w:type="dxa"/>
          </w:tcPr>
          <w:p w14:paraId="0EF02A62">
            <w:r>
              <w:t>15.</w:t>
            </w:r>
          </w:p>
        </w:tc>
        <w:tc>
          <w:tcPr>
            <w:tcW w:w="1897" w:type="dxa"/>
          </w:tcPr>
          <w:p w14:paraId="5E23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 среда</w:t>
            </w:r>
          </w:p>
        </w:tc>
        <w:tc>
          <w:tcPr>
            <w:tcW w:w="5442" w:type="dxa"/>
          </w:tcPr>
          <w:p w14:paraId="283C612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«Молодость и героизм» к 125 - летию рождения</w:t>
            </w:r>
          </w:p>
          <w:p w14:paraId="685316E3">
            <w:pPr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писателя Фадеева А. А. Патриотический час с обзором художественной литературы.</w:t>
            </w:r>
          </w:p>
          <w:p w14:paraId="2995C5D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14:paraId="072D3F23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  <w:p w14:paraId="625A08D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</w:tcPr>
          <w:p w14:paraId="0B28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7BD2D1F6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0285D1F5">
            <w:r>
              <w:t>14:00</w:t>
            </w:r>
          </w:p>
        </w:tc>
      </w:tr>
      <w:tr w14:paraId="4CD6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6" w:type="dxa"/>
          </w:tcPr>
          <w:p w14:paraId="65F13BDA">
            <w:r>
              <w:t>16.</w:t>
            </w:r>
          </w:p>
        </w:tc>
        <w:tc>
          <w:tcPr>
            <w:tcW w:w="1897" w:type="dxa"/>
          </w:tcPr>
          <w:p w14:paraId="215C3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четверг</w:t>
            </w:r>
          </w:p>
        </w:tc>
        <w:tc>
          <w:tcPr>
            <w:tcW w:w="5442" w:type="dxa"/>
          </w:tcPr>
          <w:p w14:paraId="08A73B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</w:tcPr>
          <w:p w14:paraId="5BB4C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6E9A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  <w:p w14:paraId="74B9F7BD"/>
        </w:tc>
        <w:tc>
          <w:tcPr>
            <w:tcW w:w="1883" w:type="dxa"/>
          </w:tcPr>
          <w:p w14:paraId="1FEEC722">
            <w:r>
              <w:t>14:00</w:t>
            </w:r>
          </w:p>
        </w:tc>
      </w:tr>
      <w:tr w14:paraId="57D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6" w:type="dxa"/>
          </w:tcPr>
          <w:p w14:paraId="462EECFB">
            <w:r>
              <w:t>17.</w:t>
            </w:r>
          </w:p>
        </w:tc>
        <w:tc>
          <w:tcPr>
            <w:tcW w:w="1897" w:type="dxa"/>
          </w:tcPr>
          <w:p w14:paraId="623D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четверг</w:t>
            </w:r>
          </w:p>
        </w:tc>
        <w:tc>
          <w:tcPr>
            <w:tcW w:w="5442" w:type="dxa"/>
          </w:tcPr>
          <w:p w14:paraId="066634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час терапевтического рисования.</w:t>
            </w:r>
          </w:p>
          <w:p w14:paraId="6EA286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</w:tcPr>
          <w:p w14:paraId="60BBD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0C7E0A9F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</w:tcPr>
          <w:p w14:paraId="5F7A1630">
            <w:r>
              <w:t>15:00</w:t>
            </w:r>
          </w:p>
        </w:tc>
      </w:tr>
      <w:tr w14:paraId="3CED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6" w:type="dxa"/>
          </w:tcPr>
          <w:p w14:paraId="5DD5E177">
            <w:r>
              <w:t>18.</w:t>
            </w:r>
          </w:p>
        </w:tc>
        <w:tc>
          <w:tcPr>
            <w:tcW w:w="1897" w:type="dxa"/>
          </w:tcPr>
          <w:p w14:paraId="48E2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вторник</w:t>
            </w:r>
          </w:p>
        </w:tc>
        <w:tc>
          <w:tcPr>
            <w:tcW w:w="5442" w:type="dxa"/>
          </w:tcPr>
          <w:p w14:paraId="5BC501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</w:tcPr>
          <w:p w14:paraId="30909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</w:tcPr>
          <w:p w14:paraId="47071F65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  <w:p w14:paraId="6A2D160A"/>
        </w:tc>
        <w:tc>
          <w:tcPr>
            <w:tcW w:w="1883" w:type="dxa"/>
          </w:tcPr>
          <w:p w14:paraId="72895E2C">
            <w:r>
              <w:t>11:30</w:t>
            </w:r>
          </w:p>
        </w:tc>
      </w:tr>
      <w:tr w14:paraId="7444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86" w:type="dxa"/>
          </w:tcPr>
          <w:p w14:paraId="1FF798B6">
            <w:r>
              <w:t>19.</w:t>
            </w:r>
          </w:p>
        </w:tc>
        <w:tc>
          <w:tcPr>
            <w:tcW w:w="1897" w:type="dxa"/>
          </w:tcPr>
          <w:p w14:paraId="584DD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вторник</w:t>
            </w:r>
          </w:p>
        </w:tc>
        <w:tc>
          <w:tcPr>
            <w:tcW w:w="5442" w:type="dxa"/>
          </w:tcPr>
          <w:p w14:paraId="763D784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szCs w:val="24"/>
                <w:lang w:eastAsia="ru-RU"/>
              </w:rPr>
              <w:t>«Весне все возрасты покорны»</w:t>
            </w:r>
          </w:p>
          <w:p w14:paraId="3FBB2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Музыкально-развлекательная программа</w:t>
            </w:r>
          </w:p>
        </w:tc>
        <w:tc>
          <w:tcPr>
            <w:tcW w:w="2797" w:type="dxa"/>
          </w:tcPr>
          <w:p w14:paraId="462AE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</w:tcPr>
          <w:p w14:paraId="4354E5E6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  <w:p w14:paraId="68EA7B68"/>
        </w:tc>
        <w:tc>
          <w:tcPr>
            <w:tcW w:w="1883" w:type="dxa"/>
          </w:tcPr>
          <w:p w14:paraId="40FD25C6">
            <w:r>
              <w:t>14:00</w:t>
            </w:r>
          </w:p>
        </w:tc>
      </w:tr>
      <w:tr w14:paraId="5941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425" w:type="dxa"/>
            <w:gridSpan w:val="6"/>
            <w:tcBorders>
              <w:left w:val="nil"/>
              <w:bottom w:val="nil"/>
              <w:right w:val="nil"/>
            </w:tcBorders>
          </w:tcPr>
          <w:p w14:paraId="037E71D9"/>
          <w:p w14:paraId="1F6C1332"/>
        </w:tc>
      </w:tr>
    </w:tbl>
    <w:p w14:paraId="2183E9F8">
      <w:pPr>
        <w:rPr>
          <w:rFonts w:ascii="Times New Roman" w:hAnsi="Times New Roman" w:cs="Times New Roman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87"/>
    <w:rsid w:val="00056A5A"/>
    <w:rsid w:val="000606F9"/>
    <w:rsid w:val="002129DA"/>
    <w:rsid w:val="00484B85"/>
    <w:rsid w:val="00484DD0"/>
    <w:rsid w:val="00544987"/>
    <w:rsid w:val="00562666"/>
    <w:rsid w:val="006314F8"/>
    <w:rsid w:val="006555A6"/>
    <w:rsid w:val="006F26D1"/>
    <w:rsid w:val="007F6AFC"/>
    <w:rsid w:val="008F1BCD"/>
    <w:rsid w:val="009732DB"/>
    <w:rsid w:val="009A3392"/>
    <w:rsid w:val="00A20FEE"/>
    <w:rsid w:val="00C82ECA"/>
    <w:rsid w:val="00D41111"/>
    <w:rsid w:val="00DC49C1"/>
    <w:rsid w:val="00E20D51"/>
    <w:rsid w:val="6D5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488</Words>
  <Characters>2782</Characters>
  <Lines>23</Lines>
  <Paragraphs>6</Paragraphs>
  <TotalTime>149</TotalTime>
  <ScaleCrop>false</ScaleCrop>
  <LinksUpToDate>false</LinksUpToDate>
  <CharactersWithSpaces>3264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2026-02-19T13:46:00Z</dcterms:created>
  <dc:creator>Концертный зал</dc:creator>
  <cp:lastModifiedBy>User</cp:lastModifiedBy>
  <dcterms:modified xsi:type="dcterms:W3CDTF">2026-04-07T17:50:58Z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D72228E0CA9140B0BF1698F91340CCFF_13</vt:lpwstr>
  </property>
</Properties>
</file>